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EC" w:rsidRDefault="007962EE">
      <w:pPr>
        <w:spacing w:before="3" w:after="0" w:line="240" w:lineRule="auto"/>
        <w:ind w:left="872" w:right="8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415EE">
        <w:rPr>
          <w:rFonts w:ascii="Times New Roman" w:eastAsia="Times New Roman" w:hAnsi="Times New Roman" w:cs="Times New Roman"/>
          <w:color w:val="000000"/>
          <w:sz w:val="28"/>
          <w:szCs w:val="28"/>
        </w:rPr>
        <w:t>ние Уриб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ола 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66EEC" w:rsidRDefault="007962EE">
      <w:pPr>
        <w:spacing w:after="0" w:line="240" w:lineRule="auto"/>
        <w:ind w:left="3428" w:right="-2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Программа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210" w:right="1092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ики детского дорожн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-транспортного травматизма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8415EE">
      <w:pPr>
        <w:spacing w:after="0" w:line="240" w:lineRule="auto"/>
        <w:ind w:left="2123" w:right="2002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«Добрая дорога детства» на 2018</w:t>
      </w:r>
      <w:r w:rsidR="007962EE">
        <w:rPr>
          <w:rFonts w:ascii="Times New Roman" w:eastAsia="Times New Roman" w:hAnsi="Times New Roman" w:cs="Times New Roman"/>
          <w:color w:val="000000"/>
          <w:sz w:val="48"/>
          <w:szCs w:val="48"/>
        </w:rPr>
        <w:t>-</w:t>
      </w:r>
      <w:r w:rsidR="007962EE"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 xml:space="preserve"> </w:t>
      </w:r>
      <w:r w:rsidR="007962EE">
        <w:rPr>
          <w:rFonts w:ascii="Times New Roman" w:eastAsia="Times New Roman" w:hAnsi="Times New Roman" w:cs="Times New Roman"/>
          <w:color w:val="000000"/>
          <w:sz w:val="48"/>
          <w:szCs w:val="48"/>
        </w:rPr>
        <w:t>2</w:t>
      </w:r>
      <w:r w:rsidR="007962EE"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0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19</w:t>
      </w:r>
      <w:r w:rsidR="007962EE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годы.</w:t>
      </w:r>
    </w:p>
    <w:p w:rsidR="00F66EEC" w:rsidRDefault="00F66EEC">
      <w:pPr>
        <w:sectPr w:rsidR="00F66EEC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F66EEC" w:rsidRDefault="007962EE">
      <w:pPr>
        <w:spacing w:before="8" w:after="0" w:line="240" w:lineRule="auto"/>
        <w:ind w:left="31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F66EEC" w:rsidRDefault="00F66EE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2025"/>
          <w:tab w:val="left" w:pos="4018"/>
          <w:tab w:val="left" w:pos="4834"/>
          <w:tab w:val="left" w:pos="5222"/>
          <w:tab w:val="left" w:pos="6448"/>
          <w:tab w:val="left" w:pos="6916"/>
          <w:tab w:val="left" w:pos="8835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тским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(ДДТ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пром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тяжес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tabs>
          <w:tab w:val="left" w:pos="2216"/>
          <w:tab w:val="left" w:pos="3871"/>
          <w:tab w:val="left" w:pos="4489"/>
          <w:tab w:val="left" w:pos="6631"/>
          <w:tab w:val="left" w:pos="8028"/>
        </w:tabs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оезж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перед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дущим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F66EEC" w:rsidRDefault="007962EE">
      <w:pPr>
        <w:tabs>
          <w:tab w:val="left" w:pos="1322"/>
          <w:tab w:val="left" w:pos="2111"/>
          <w:tab w:val="left" w:pos="2567"/>
          <w:tab w:val="left" w:pos="3447"/>
          <w:tab w:val="left" w:pos="4386"/>
          <w:tab w:val="left" w:pos="5539"/>
          <w:tab w:val="left" w:pos="6508"/>
          <w:tab w:val="left" w:pos="7475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эту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авматизма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олы,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илактики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F66EEC" w:rsidRDefault="00F66EEC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62EE" w:rsidRDefault="007962EE" w:rsidP="007962EE">
      <w:pPr>
        <w:spacing w:after="0" w:line="239" w:lineRule="auto"/>
        <w:ind w:right="1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 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8415EE">
        <w:rPr>
          <w:rFonts w:ascii="Times New Roman" w:eastAsia="Times New Roman" w:hAnsi="Times New Roman" w:cs="Times New Roman"/>
          <w:color w:val="000000"/>
          <w:sz w:val="28"/>
          <w:szCs w:val="28"/>
        </w:rPr>
        <w:t>У  «Уриб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F66EEC" w:rsidRDefault="007962EE">
      <w:pPr>
        <w:spacing w:after="0" w:line="239" w:lineRule="auto"/>
        <w:ind w:left="360" w:right="1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9206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ДД;</w:t>
      </w:r>
    </w:p>
    <w:p w:rsidR="00F66EEC" w:rsidRDefault="007962EE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 w:rsidP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66EEC" w:rsidRPr="007962EE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 w:rsidP="007962EE">
      <w:pPr>
        <w:tabs>
          <w:tab w:val="left" w:pos="1138"/>
        </w:tabs>
        <w:spacing w:before="3" w:after="0" w:line="241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 знающ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7962EE">
      <w:pPr>
        <w:spacing w:after="0" w:line="22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гозора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9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одов;</w:t>
      </w:r>
    </w:p>
    <w:p w:rsidR="00F66EEC" w:rsidRDefault="007962E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шителям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Правил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 свою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spacing w:after="0" w:line="243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как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F66EEC" w:rsidRDefault="00F66EE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415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8415E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spacing w:after="0" w:line="238" w:lineRule="auto"/>
        <w:ind w:left="1" w:right="33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ых: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36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5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F66EEC" w:rsidRDefault="007962EE">
      <w:pPr>
        <w:tabs>
          <w:tab w:val="left" w:pos="720"/>
        </w:tabs>
        <w:spacing w:after="0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 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720"/>
        </w:tabs>
        <w:spacing w:after="0" w:line="239" w:lineRule="auto"/>
        <w:ind w:left="360" w:right="489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мов.</w:t>
      </w:r>
    </w:p>
    <w:p w:rsidR="00F66EEC" w:rsidRDefault="00F66EE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срезов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тестов.</w:t>
      </w:r>
    </w:p>
    <w:p w:rsidR="00F66EEC" w:rsidRDefault="00F66EEC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66EEC" w:rsidRDefault="00F66EEC">
      <w:pPr>
        <w:sectPr w:rsidR="00F66EEC">
          <w:pgSz w:w="11906" w:h="16838"/>
          <w:pgMar w:top="1134" w:right="850" w:bottom="982" w:left="1701" w:header="720" w:footer="720" w:gutter="0"/>
          <w:cols w:space="708"/>
        </w:sectPr>
      </w:pPr>
    </w:p>
    <w:p w:rsidR="00F66EEC" w:rsidRDefault="00F66EE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576"/>
          <w:tab w:val="left" w:pos="2077"/>
          <w:tab w:val="left" w:pos="4148"/>
          <w:tab w:val="left" w:pos="5603"/>
          <w:tab w:val="left" w:pos="6107"/>
          <w:tab w:val="left" w:pos="8227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оля.</w:t>
      </w:r>
    </w:p>
    <w:p w:rsidR="00F66EEC" w:rsidRDefault="00F66EE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оформл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F66EEC" w:rsidRDefault="00F66EEC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</w:p>
    <w:p w:rsidR="00F66EEC" w:rsidRDefault="007962EE">
      <w:pPr>
        <w:spacing w:after="0" w:line="239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66EEC" w:rsidRDefault="007962EE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F66EEC" w:rsidRDefault="007962EE">
      <w:pPr>
        <w:spacing w:after="0" w:line="239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spacing w:after="0" w:line="240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66EEC" w:rsidRDefault="007962EE">
      <w:pPr>
        <w:tabs>
          <w:tab w:val="left" w:pos="720"/>
        </w:tabs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tabs>
          <w:tab w:val="left" w:pos="1575"/>
          <w:tab w:val="left" w:pos="5786"/>
          <w:tab w:val="left" w:pos="6923"/>
          <w:tab w:val="left" w:pos="8494"/>
          <w:tab w:val="left" w:pos="9057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8415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«УРИБ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ОШ»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F66EEC" w:rsidRPr="007962EE" w:rsidRDefault="007962EE">
      <w:pPr>
        <w:tabs>
          <w:tab w:val="left" w:pos="1986"/>
          <w:tab w:val="left" w:pos="4044"/>
          <w:tab w:val="left" w:pos="4835"/>
          <w:tab w:val="left" w:pos="5375"/>
          <w:tab w:val="left" w:pos="6827"/>
          <w:tab w:val="left" w:pos="7888"/>
        </w:tabs>
        <w:spacing w:after="0" w:line="239" w:lineRule="auto"/>
        <w:ind w:left="1" w:right="-18"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тиче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чающие</w:t>
      </w:r>
      <w:r w:rsidRPr="007962EE"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анке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тестиров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ние,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уль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тац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7962EE"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масте</w:t>
      </w:r>
      <w:r w:rsidRPr="007962EE">
        <w:rPr>
          <w:rFonts w:ascii="Times New Roman" w:eastAsia="Times New Roman" w:hAnsi="Times New Roman" w:cs="Times New Roman"/>
          <w:spacing w:val="7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-кла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изго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ме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би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лит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рат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ры, педаг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ты, сем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ры,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рсы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педаг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го маст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рств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66EEC" w:rsidRPr="007962EE" w:rsidRDefault="007962EE">
      <w:pPr>
        <w:tabs>
          <w:tab w:val="left" w:pos="2180"/>
          <w:tab w:val="left" w:pos="4110"/>
          <w:tab w:val="left" w:pos="5431"/>
          <w:tab w:val="left" w:pos="6685"/>
          <w:tab w:val="left" w:pos="8545"/>
        </w:tabs>
        <w:spacing w:after="0" w:line="240" w:lineRule="auto"/>
        <w:ind w:left="1" w:right="-20"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деть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м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еле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962E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рог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ки,</w:t>
      </w:r>
      <w:r w:rsidRPr="007962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своб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7962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ктивная</w:t>
      </w:r>
      <w:r w:rsidRPr="007962E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ятел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м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зыкал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-иг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ги,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развлечения,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ализа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-трен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омпл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б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ды,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тавки,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чт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 х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дожест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терат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ры,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частие</w:t>
      </w:r>
      <w:r w:rsidRPr="007962E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акци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риб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7962E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ля про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ац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й,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вик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иры;</w:t>
      </w:r>
      <w:proofErr w:type="gramEnd"/>
    </w:p>
    <w:p w:rsidR="00F66EEC" w:rsidRPr="007962EE" w:rsidRDefault="007962EE" w:rsidP="007962EE">
      <w:pPr>
        <w:spacing w:after="0" w:line="239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дит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лям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одите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ьс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962EE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(зан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тия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7962EE"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ителей</w:t>
      </w:r>
      <w:r w:rsidRPr="007962EE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БДД),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tabs>
          <w:tab w:val="left" w:pos="1881"/>
          <w:tab w:val="left" w:pos="3237"/>
          <w:tab w:val="left" w:pos="5544"/>
          <w:tab w:val="left" w:pos="7741"/>
          <w:tab w:val="left" w:pos="9060"/>
        </w:tabs>
        <w:spacing w:before="3"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приглаш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ГИБДД,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омплектац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66EEC" w:rsidRPr="007962EE" w:rsidRDefault="007962EE">
      <w:pPr>
        <w:tabs>
          <w:tab w:val="left" w:pos="4953"/>
        </w:tabs>
        <w:spacing w:after="0" w:line="240" w:lineRule="auto"/>
        <w:ind w:left="644" w:right="-20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ДИТ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ЕЛ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И</w:t>
      </w:r>
      <w:r w:rsidRPr="007962EE">
        <w:rPr>
          <w:rFonts w:ascii="Times New Roman" w:eastAsia="Times New Roman" w:hAnsi="Times New Roman" w:cs="Times New Roman"/>
          <w:sz w:val="25"/>
          <w:szCs w:val="25"/>
        </w:rPr>
        <w:tab/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ПЕДА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8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И</w:t>
      </w: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Pr="007962EE" w:rsidRDefault="007962EE">
      <w:pPr>
        <w:spacing w:after="0" w:line="240" w:lineRule="auto"/>
        <w:ind w:left="3083" w:right="-2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32"/>
          <w:szCs w:val="32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32"/>
          <w:szCs w:val="32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7"/>
          <w:sz w:val="32"/>
          <w:szCs w:val="32"/>
        </w:rPr>
        <w:t>Т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И</w:t>
      </w: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7962EE" w:rsidP="007962EE">
      <w:pPr>
        <w:spacing w:after="0" w:line="238" w:lineRule="auto"/>
        <w:ind w:left="2958" w:right="5249"/>
        <w:jc w:val="center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3"/>
          <w:sz w:val="25"/>
          <w:szCs w:val="25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6"/>
          <w:sz w:val="25"/>
          <w:szCs w:val="25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У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6"/>
          <w:sz w:val="25"/>
          <w:szCs w:val="25"/>
        </w:rPr>
        <w:t>Ж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Б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А</w:t>
      </w:r>
      <w:r w:rsidRPr="007962E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ИБ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Д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Pr="007962EE" w:rsidRDefault="007962EE">
      <w:pPr>
        <w:spacing w:after="0" w:line="226" w:lineRule="auto"/>
        <w:ind w:left="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ассный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ру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ово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тель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ледую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ф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унк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ции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360" w:right="7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622322"/>
          <w:sz w:val="28"/>
          <w:szCs w:val="28"/>
        </w:rPr>
        <w:t></w:t>
      </w:r>
      <w:r>
        <w:rPr>
          <w:rFonts w:ascii="Symbol" w:eastAsia="Symbol" w:hAnsi="Symbol" w:cs="Symbol"/>
          <w:color w:val="622322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цесса.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ПДД.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матизма.</w:t>
      </w:r>
    </w:p>
    <w:p w:rsidR="00F66EEC" w:rsidRDefault="007962E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66EEC" w:rsidRDefault="007962EE">
      <w:pPr>
        <w:tabs>
          <w:tab w:val="left" w:pos="2622"/>
          <w:tab w:val="left" w:pos="4195"/>
          <w:tab w:val="left" w:pos="4668"/>
          <w:tab w:val="left" w:pos="6508"/>
          <w:tab w:val="left" w:pos="7702"/>
          <w:tab w:val="left" w:pos="8328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стей).</w:t>
      </w:r>
    </w:p>
    <w:p w:rsidR="00F66EEC" w:rsidRDefault="007962EE">
      <w:pPr>
        <w:spacing w:after="0"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66EEC" w:rsidRDefault="00F66EEC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39" w:lineRule="auto"/>
        <w:ind w:left="360" w:right="10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озданию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36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ице.</w:t>
      </w:r>
    </w:p>
    <w:p w:rsidR="00F66EEC" w:rsidRDefault="00F66EEC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1622"/>
          <w:tab w:val="left" w:pos="2173"/>
          <w:tab w:val="left" w:pos="3104"/>
          <w:tab w:val="left" w:pos="5116"/>
          <w:tab w:val="left" w:pos="6454"/>
        </w:tabs>
        <w:spacing w:after="0" w:line="238" w:lineRule="auto"/>
        <w:ind w:left="708" w:right="-20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66EEC" w:rsidRDefault="007962EE">
      <w:pPr>
        <w:tabs>
          <w:tab w:val="left" w:pos="1810"/>
          <w:tab w:val="left" w:pos="2207"/>
          <w:tab w:val="left" w:pos="3303"/>
          <w:tab w:val="left" w:pos="3730"/>
          <w:tab w:val="left" w:pos="5519"/>
          <w:tab w:val="left" w:pos="7504"/>
          <w:tab w:val="left" w:pos="8953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66EEC" w:rsidRDefault="00F66EEC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spacing w:before="3"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телей (в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знать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F66EEC" w:rsidRDefault="007962EE">
      <w:pPr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оветах.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 входят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себе, испы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ость).</w:t>
      </w:r>
    </w:p>
    <w:p w:rsidR="00F66EEC" w:rsidRDefault="007962EE">
      <w:pPr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перед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F66EEC" w:rsidRDefault="007962EE">
      <w:pPr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ару</w:t>
      </w:r>
    </w:p>
    <w:p w:rsidR="00F66EEC" w:rsidRDefault="007962EE">
      <w:pPr>
        <w:spacing w:after="0" w:line="242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репко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66EEC" w:rsidRDefault="007962EE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tabs>
          <w:tab w:val="left" w:pos="1344"/>
          <w:tab w:val="left" w:pos="1913"/>
          <w:tab w:val="left" w:pos="2503"/>
          <w:tab w:val="left" w:pos="3100"/>
          <w:tab w:val="left" w:pos="4063"/>
          <w:tab w:val="left" w:pos="5102"/>
          <w:tab w:val="left" w:pos="6057"/>
          <w:tab w:val="left" w:pos="6455"/>
          <w:tab w:val="left" w:pos="8247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чились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йствовать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Бесе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spacing w:before="8" w:after="0" w:line="237" w:lineRule="auto"/>
        <w:ind w:left="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Прогн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тат:</w:t>
      </w:r>
    </w:p>
    <w:p w:rsidR="00F66EEC" w:rsidRDefault="007962EE">
      <w:pPr>
        <w:spacing w:after="0" w:line="239" w:lineRule="auto"/>
        <w:ind w:left="91" w:right="1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F66EEC" w:rsidRDefault="00F66EE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7962EE">
      <w:pPr>
        <w:spacing w:after="0" w:line="240" w:lineRule="auto"/>
        <w:ind w:left="2942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ование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тельно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:rsidR="00F66EEC" w:rsidRDefault="00F66EE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4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514" w:right="4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направ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473" w:right="4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F66EEC">
        <w:trPr>
          <w:cantSplit/>
          <w:trHeight w:hRule="exact" w:val="1039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93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33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</w:p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 в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 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УО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ГИБДД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4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ВР,</w:t>
            </w:r>
          </w:p>
          <w:p w:rsidR="00F66EEC" w:rsidRDefault="007962EE">
            <w:pPr>
              <w:spacing w:after="0" w:line="239" w:lineRule="auto"/>
              <w:ind w:left="91" w:right="2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ОУ,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 ГИБДД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темати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F66EEC"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ктажи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ДД:</w:t>
            </w:r>
          </w:p>
          <w:p w:rsidR="00F66EEC" w:rsidRDefault="007962EE">
            <w:pPr>
              <w:spacing w:after="0" w:line="239" w:lineRule="auto"/>
              <w:ind w:left="91" w:right="2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в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40" w:lineRule="auto"/>
              <w:ind w:left="91" w:right="3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ицам села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39" w:lineRule="auto"/>
              <w:ind w:left="91" w:righ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равила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 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 желез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ти»;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7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окт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дека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февраль март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F66EEC">
        <w:trPr>
          <w:cantSplit/>
          <w:trHeight w:hRule="exact" w:val="490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Default="007962EE">
      <w:pPr>
        <w:spacing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F66EEC" w:rsidRDefault="00F66EEC">
      <w:pPr>
        <w:sectPr w:rsidR="00F66EEC">
          <w:pgSz w:w="11906" w:h="16838"/>
          <w:pgMar w:top="1134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1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 (зима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40" w:lineRule="auto"/>
              <w:ind w:left="91"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в летн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д»;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61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бзор 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литерат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для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</w:p>
          <w:p w:rsidR="00F66EEC" w:rsidRDefault="007962EE">
            <w:pPr>
              <w:spacing w:after="0" w:line="240" w:lineRule="auto"/>
              <w:ind w:left="91" w:righ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и внеклас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5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форм,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и воспит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ся.</w:t>
            </w:r>
          </w:p>
        </w:tc>
      </w:tr>
      <w:tr w:rsidR="00F66EEC">
        <w:trPr>
          <w:cantSplit/>
          <w:trHeight w:hRule="exact" w:val="297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ией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7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 март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рнала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иями</w:t>
            </w:r>
          </w:p>
        </w:tc>
      </w:tr>
      <w:tr w:rsidR="00F66EEC"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время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F66EEC">
        <w:trPr>
          <w:cantSplit/>
          <w:trHeight w:hRule="exact" w:val="329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39" w:lineRule="auto"/>
              <w:ind w:left="91" w:right="5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 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39" w:lineRule="auto"/>
              <w:ind w:left="91" w:right="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тчет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</w:t>
            </w:r>
          </w:p>
        </w:tc>
      </w:tr>
      <w:tr w:rsidR="00F66EEC"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4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частия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в рай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рсе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орог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важай»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5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рь-апрель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F66EEC">
        <w:trPr>
          <w:cantSplit/>
          <w:trHeight w:hRule="exact" w:val="168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5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летне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ике ДДТ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 лагеря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юнь-авг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8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F66EEC">
        <w:trPr>
          <w:cantSplit/>
          <w:trHeight w:hRule="exact" w:val="168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2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перево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 по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газе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ога детства»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58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95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3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лями</w:t>
            </w:r>
          </w:p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ГИБДД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ПДД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чащимися</w:t>
            </w:r>
          </w:p>
          <w:p w:rsidR="00F66EEC" w:rsidRDefault="007962EE">
            <w:pPr>
              <w:spacing w:after="0" w:line="240" w:lineRule="auto"/>
              <w:ind w:left="91" w:right="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ся,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классов,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6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ике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</w:t>
            </w:r>
          </w:p>
        </w:tc>
      </w:tr>
      <w:tr w:rsidR="00F66EEC">
        <w:trPr>
          <w:cantSplit/>
          <w:trHeight w:hRule="exact" w:val="361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5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ГИБДД,</w:t>
            </w:r>
          </w:p>
          <w:p w:rsidR="00F66EEC" w:rsidRDefault="007962EE">
            <w:pPr>
              <w:spacing w:after="0" w:line="239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7962EE">
      <w:pPr>
        <w:spacing w:before="112"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4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7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блеме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68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елей в 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класса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олы,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экск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329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5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ятия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Вместе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есело шагат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232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ета 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знаний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смотреть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росов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ДДТТ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за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года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458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93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29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ОУ</w:t>
            </w:r>
          </w:p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авм</w:t>
            </w:r>
          </w:p>
        </w:tc>
      </w:tr>
      <w:tr w:rsidR="00F66EEC"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Default="007962EE">
      <w:pPr>
        <w:spacing w:after="0" w:line="240" w:lineRule="auto"/>
        <w:ind w:left="92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1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голка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классе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авм</w:t>
            </w:r>
          </w:p>
        </w:tc>
      </w:tr>
      <w:tr w:rsidR="00F66EEC">
        <w:trPr>
          <w:cantSplit/>
          <w:trHeight w:hRule="exact" w:val="200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ДТ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</w:t>
            </w:r>
          </w:p>
        </w:tc>
      </w:tr>
      <w:tr w:rsidR="00F66EEC">
        <w:trPr>
          <w:cantSplit/>
          <w:trHeight w:hRule="exact" w:val="103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чащихся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рамме.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6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7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года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03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gridAfter w:val="1"/>
          <w:wAfter w:w="360" w:type="dxa"/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акции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м»</w:t>
            </w:r>
          </w:p>
        </w:tc>
        <w:tc>
          <w:tcPr>
            <w:tcW w:w="2031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воспитате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</w:tr>
    </w:tbl>
    <w:p w:rsidR="00F66EEC" w:rsidRDefault="00F66EEC" w:rsidP="007962EE">
      <w:pPr>
        <w:spacing w:before="200"/>
      </w:pPr>
    </w:p>
    <w:sectPr w:rsidR="00F66EEC" w:rsidSect="00F66EEC">
      <w:pgSz w:w="11906" w:h="16838"/>
      <w:pgMar w:top="1132" w:right="766" w:bottom="982" w:left="161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6EEC"/>
    <w:rsid w:val="007962EE"/>
    <w:rsid w:val="008415EE"/>
    <w:rsid w:val="009F751B"/>
    <w:rsid w:val="00F6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2137</Words>
  <Characters>12185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5</cp:revision>
  <dcterms:created xsi:type="dcterms:W3CDTF">2017-12-18T06:55:00Z</dcterms:created>
  <dcterms:modified xsi:type="dcterms:W3CDTF">2018-12-26T11:28:00Z</dcterms:modified>
</cp:coreProperties>
</file>